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proofErr w:type="gramStart"/>
      <w:r w:rsidRPr="00830366">
        <w:t>dataframe.describe</w:t>
      </w:r>
      <w:proofErr w:type="spellEnd"/>
      <w:r w:rsidRPr="00830366">
        <w:t>(</w:t>
      </w:r>
      <w:proofErr w:type="gram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bookmarkStart w:id="2" w:name="_GoBack"/>
      <w:bookmarkEnd w:id="2"/>
      <w:r w:rsidRPr="00830366">
        <w:t xml:space="preserve">To get exact value by comparing two variables, you can use </w:t>
      </w:r>
      <w:proofErr w:type="spellStart"/>
      <w:r w:rsidRPr="00830366">
        <w:t>dataframe.groupby</w:t>
      </w:r>
      <w:proofErr w:type="spellEnd"/>
      <w:r w:rsidRPr="00830366">
        <w:t>(x axis variable</w:t>
      </w:r>
      <w:proofErr w:type="gramStart"/>
      <w:r w:rsidRPr="00830366">
        <w:t>)[</w:t>
      </w:r>
      <w:proofErr w:type="gramEnd"/>
      <w:r w:rsidRPr="00830366">
        <w:t>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lastRenderedPageBreak/>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8715A0"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xml:space="preserve"># </w:t>
      </w:r>
      <w:proofErr w:type="gramStart"/>
      <w:r w:rsidRPr="00561318">
        <w:rPr>
          <w:rFonts w:ascii="Courier New" w:eastAsia="Times New Roman" w:hAnsi="Courier New" w:cs="Courier New"/>
          <w:color w:val="7A7E85"/>
          <w:sz w:val="29"/>
          <w:szCs w:val="29"/>
        </w:rPr>
        <w:t>It</w:t>
      </w:r>
      <w:proofErr w:type="gramEnd"/>
      <w:r w:rsidRPr="00561318">
        <w:rPr>
          <w:rFonts w:ascii="Courier New" w:eastAsia="Times New Roman" w:hAnsi="Courier New" w:cs="Courier New"/>
          <w:color w:val="7A7E85"/>
          <w:sz w:val="29"/>
          <w:szCs w:val="29"/>
        </w:rPr>
        <w:t xml:space="preserve">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proofErr w:type="gram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w:t>
      </w:r>
      <w:proofErr w:type="gram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w:t>
      </w:r>
      <w:proofErr w:type="gramStart"/>
      <w:r w:rsidRPr="00561318">
        <w:rPr>
          <w:rFonts w:ascii="Courier New" w:eastAsia="Times New Roman" w:hAnsi="Courier New" w:cs="Courier New"/>
          <w:color w:val="6AAB73"/>
          <w:sz w:val="29"/>
          <w:szCs w:val="29"/>
        </w:rPr>
        <w:t>least(</w:t>
      </w:r>
      <w:proofErr w:type="gramEnd"/>
      <w:r w:rsidRPr="00561318">
        <w:rPr>
          <w:rFonts w:ascii="Courier New" w:eastAsia="Times New Roman" w:hAnsi="Courier New" w:cs="Courier New"/>
          <w:color w:val="6AAB73"/>
          <w:sz w:val="29"/>
          <w:szCs w:val="29"/>
        </w:rPr>
        <w:t xml:space="preserve">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2B1FCD" w:rsidRDefault="002B1FCD" w:rsidP="00784CB9"/>
    <w:p w:rsidR="009E2107" w:rsidRPr="00784CB9" w:rsidRDefault="009E2107" w:rsidP="00784CB9"/>
    <w:sectPr w:rsidR="009E2107"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104AD"/>
    <w:rsid w:val="00110F9A"/>
    <w:rsid w:val="00111B69"/>
    <w:rsid w:val="0011200F"/>
    <w:rsid w:val="00121E0F"/>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1FCD"/>
    <w:rsid w:val="002B2148"/>
    <w:rsid w:val="002B3E1B"/>
    <w:rsid w:val="002C1EB6"/>
    <w:rsid w:val="002C21D8"/>
    <w:rsid w:val="002C29A1"/>
    <w:rsid w:val="002C607B"/>
    <w:rsid w:val="002D1E95"/>
    <w:rsid w:val="002E563F"/>
    <w:rsid w:val="00300A74"/>
    <w:rsid w:val="0031528A"/>
    <w:rsid w:val="003253D9"/>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0366"/>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5478</TotalTime>
  <Pages>113</Pages>
  <Words>3619</Words>
  <Characters>20631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362</cp:revision>
  <dcterms:created xsi:type="dcterms:W3CDTF">2024-03-29T12:37:00Z</dcterms:created>
  <dcterms:modified xsi:type="dcterms:W3CDTF">2024-06-30T07:07:00Z</dcterms:modified>
</cp:coreProperties>
</file>